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C" w:rsidRDefault="003B410C" w:rsidP="003B410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3B410C" w:rsidRDefault="003B410C" w:rsidP="003B410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3B410C" w:rsidRDefault="003B410C" w:rsidP="003B410C">
      <w:pPr>
        <w:rPr>
          <w:sz w:val="22"/>
          <w:szCs w:val="22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3B410C" w:rsidRDefault="003B410C" w:rsidP="003B410C">
      <w:pPr>
        <w:pStyle w:val="BodyText"/>
        <w:rPr>
          <w:rFonts w:ascii="Arial" w:hAnsi="Arial" w:cs="Arial"/>
          <w:sz w:val="24"/>
          <w:szCs w:val="24"/>
        </w:rPr>
      </w:pP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5"/>
        <w:gridCol w:w="2933"/>
        <w:gridCol w:w="2410"/>
      </w:tblGrid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5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5" w:type="dxa"/>
          </w:tcPr>
          <w:p w:rsidR="00C93082" w:rsidRPr="00C778DF" w:rsidRDefault="000F3C49" w:rsidP="00EE7923">
            <w:r>
              <w:rPr>
                <w:sz w:val="22"/>
                <w:szCs w:val="22"/>
                <w:lang w:val="en-US"/>
              </w:rPr>
              <w:t>13.0</w:t>
            </w:r>
            <w:r w:rsidR="00EE7923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</w:t>
            </w:r>
            <w:r w:rsidR="00F32829">
              <w:rPr>
                <w:sz w:val="22"/>
                <w:szCs w:val="22"/>
                <w:lang w:val="en-US"/>
              </w:rPr>
              <w:t>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EE7923">
              <w:rPr>
                <w:sz w:val="22"/>
                <w:szCs w:val="22"/>
                <w:lang w:val="en-US"/>
              </w:rPr>
              <w:t>3261440</w:t>
            </w:r>
            <w:r w:rsidR="00616E5C">
              <w:rPr>
                <w:sz w:val="22"/>
                <w:szCs w:val="22"/>
                <w:lang w:val="en-US"/>
              </w:rPr>
              <w:t>/</w:t>
            </w:r>
            <w:r w:rsidR="00EE7923">
              <w:rPr>
                <w:sz w:val="22"/>
                <w:szCs w:val="22"/>
                <w:lang w:val="en-US"/>
              </w:rPr>
              <w:t>01.06.</w:t>
            </w:r>
            <w:r w:rsidR="00C93082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EE7923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2379.18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CA2501">
        <w:tc>
          <w:tcPr>
            <w:tcW w:w="828" w:type="dxa"/>
          </w:tcPr>
          <w:p w:rsidR="003B410C" w:rsidRPr="00C778DF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3B410C" w:rsidRPr="00C778DF" w:rsidRDefault="000F3C49" w:rsidP="00EE7923">
            <w:r>
              <w:rPr>
                <w:sz w:val="22"/>
                <w:szCs w:val="22"/>
                <w:lang w:val="en-US"/>
              </w:rPr>
              <w:t>13.0</w:t>
            </w:r>
            <w:r w:rsidR="00EE7923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</w:t>
            </w:r>
            <w:r w:rsidR="003B410C" w:rsidRPr="00C778DF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3B410C" w:rsidRDefault="00574210" w:rsidP="002C58A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EE7923">
              <w:rPr>
                <w:sz w:val="22"/>
                <w:szCs w:val="22"/>
                <w:lang w:val="en-US"/>
              </w:rPr>
              <w:t>3262034</w:t>
            </w:r>
            <w:r w:rsidR="00F32829">
              <w:rPr>
                <w:sz w:val="22"/>
                <w:szCs w:val="22"/>
                <w:lang w:val="en-US"/>
              </w:rPr>
              <w:t>/</w:t>
            </w:r>
            <w:r w:rsidR="000F3C49">
              <w:rPr>
                <w:sz w:val="22"/>
                <w:szCs w:val="22"/>
                <w:lang w:val="en-US"/>
              </w:rPr>
              <w:t>0</w:t>
            </w:r>
            <w:r w:rsidR="00EE7923">
              <w:rPr>
                <w:sz w:val="22"/>
                <w:szCs w:val="22"/>
                <w:lang w:val="en-US"/>
              </w:rPr>
              <w:t>2</w:t>
            </w:r>
            <w:r w:rsidR="000F3C49">
              <w:rPr>
                <w:sz w:val="22"/>
                <w:szCs w:val="22"/>
                <w:lang w:val="en-US"/>
              </w:rPr>
              <w:t>.0</w:t>
            </w:r>
            <w:r w:rsidR="00EE7923">
              <w:rPr>
                <w:sz w:val="22"/>
                <w:szCs w:val="22"/>
                <w:lang w:val="en-US"/>
              </w:rPr>
              <w:t>6</w:t>
            </w:r>
            <w:r w:rsidR="000F3C49">
              <w:rPr>
                <w:sz w:val="22"/>
                <w:szCs w:val="22"/>
                <w:lang w:val="en-US"/>
              </w:rPr>
              <w:t>.</w:t>
            </w:r>
            <w:r w:rsidR="003B410C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</w:rPr>
              <w:t xml:space="preserve"> г./ </w:t>
            </w:r>
          </w:p>
          <w:p w:rsidR="003B410C" w:rsidRPr="00F32829" w:rsidRDefault="00574210" w:rsidP="00F3282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</w:p>
        </w:tc>
        <w:tc>
          <w:tcPr>
            <w:tcW w:w="2410" w:type="dxa"/>
          </w:tcPr>
          <w:p w:rsidR="003B410C" w:rsidRPr="00C778DF" w:rsidRDefault="00EE7923" w:rsidP="002C58AF">
            <w:pPr>
              <w:jc w:val="right"/>
            </w:pPr>
            <w:r>
              <w:rPr>
                <w:sz w:val="22"/>
                <w:szCs w:val="22"/>
                <w:lang w:val="en-US"/>
              </w:rPr>
              <w:t>1388.52</w:t>
            </w:r>
            <w:r w:rsidR="003B410C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D15BA" w:rsidRPr="00C778DF" w:rsidTr="00CA2501">
        <w:tc>
          <w:tcPr>
            <w:tcW w:w="828" w:type="dxa"/>
          </w:tcPr>
          <w:p w:rsidR="009D15BA" w:rsidRPr="00C778DF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9D15BA" w:rsidRPr="00C778DF" w:rsidRDefault="000F3C49" w:rsidP="00EE7923">
            <w:r>
              <w:rPr>
                <w:sz w:val="22"/>
                <w:szCs w:val="22"/>
                <w:lang w:val="en-US"/>
              </w:rPr>
              <w:t>13.0</w:t>
            </w:r>
            <w:r w:rsidR="00EE7923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</w:t>
            </w:r>
            <w:r w:rsidR="009D15BA">
              <w:rPr>
                <w:sz w:val="22"/>
                <w:szCs w:val="22"/>
                <w:lang w:val="en-US"/>
              </w:rPr>
              <w:t>2016</w:t>
            </w:r>
            <w:r w:rsidR="009D15B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D15BA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EE7923">
              <w:rPr>
                <w:sz w:val="22"/>
                <w:szCs w:val="22"/>
                <w:lang w:val="en-US"/>
              </w:rPr>
              <w:t>3261424</w:t>
            </w:r>
            <w:r>
              <w:rPr>
                <w:sz w:val="22"/>
                <w:szCs w:val="22"/>
                <w:lang w:val="en-US"/>
              </w:rPr>
              <w:t>/</w:t>
            </w:r>
            <w:r w:rsidR="00EE7923">
              <w:rPr>
                <w:sz w:val="22"/>
                <w:szCs w:val="22"/>
                <w:lang w:val="en-US"/>
              </w:rPr>
              <w:t>01.06.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D15BA" w:rsidRPr="00A80B60" w:rsidRDefault="009D15BA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D15BA" w:rsidRPr="00C778DF" w:rsidRDefault="00EE7923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27.30</w:t>
            </w:r>
            <w:r w:rsidR="009D15B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24ED4" w:rsidRPr="00C778DF" w:rsidTr="00CA2501">
        <w:tc>
          <w:tcPr>
            <w:tcW w:w="828" w:type="dxa"/>
          </w:tcPr>
          <w:p w:rsidR="00D24ED4" w:rsidRPr="00C778DF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D24ED4" w:rsidRPr="00C778DF" w:rsidRDefault="000F3C49" w:rsidP="00EE7923">
            <w:r>
              <w:rPr>
                <w:sz w:val="22"/>
                <w:szCs w:val="22"/>
                <w:lang w:val="en-US"/>
              </w:rPr>
              <w:t>13.0</w:t>
            </w:r>
            <w:r w:rsidR="00EE7923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</w:t>
            </w:r>
            <w:r w:rsidR="00D24ED4">
              <w:rPr>
                <w:sz w:val="22"/>
                <w:szCs w:val="22"/>
                <w:lang w:val="en-US"/>
              </w:rPr>
              <w:t>.2016</w:t>
            </w:r>
            <w:r w:rsidR="00D24ED4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24ED4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EE7923">
              <w:rPr>
                <w:sz w:val="22"/>
                <w:szCs w:val="22"/>
                <w:lang w:val="en-US"/>
              </w:rPr>
              <w:t>3242073</w:t>
            </w:r>
            <w:r>
              <w:rPr>
                <w:sz w:val="22"/>
                <w:szCs w:val="22"/>
                <w:lang w:val="en-US"/>
              </w:rPr>
              <w:t>/</w:t>
            </w:r>
            <w:r w:rsidR="00EE7923">
              <w:rPr>
                <w:sz w:val="22"/>
                <w:szCs w:val="22"/>
                <w:lang w:val="en-US"/>
              </w:rPr>
              <w:t>18</w:t>
            </w:r>
            <w:r w:rsidR="000F3C49">
              <w:rPr>
                <w:sz w:val="22"/>
                <w:szCs w:val="22"/>
                <w:lang w:val="en-US"/>
              </w:rPr>
              <w:t>.05.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24ED4" w:rsidRPr="00A80B60" w:rsidRDefault="00D24ED4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24ED4" w:rsidRPr="00C778DF" w:rsidRDefault="00EE7923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1068.10</w:t>
            </w:r>
            <w:r w:rsidR="00D24ED4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C34FE" w:rsidRPr="00C778DF" w:rsidTr="00CA2501">
        <w:tc>
          <w:tcPr>
            <w:tcW w:w="828" w:type="dxa"/>
          </w:tcPr>
          <w:p w:rsidR="005C34FE" w:rsidRPr="00C778DF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5C34FE" w:rsidRPr="00C778DF" w:rsidRDefault="00574210" w:rsidP="00EE7923">
            <w:r>
              <w:rPr>
                <w:sz w:val="22"/>
                <w:szCs w:val="22"/>
                <w:lang w:val="en-US"/>
              </w:rPr>
              <w:t>27.0</w:t>
            </w:r>
            <w:r w:rsidR="00EE7923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</w:t>
            </w:r>
            <w:r w:rsidR="005C34FE">
              <w:rPr>
                <w:sz w:val="22"/>
                <w:szCs w:val="22"/>
                <w:lang w:val="en-US"/>
              </w:rPr>
              <w:t>2016</w:t>
            </w:r>
            <w:r w:rsidR="005C34FE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C34FE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EE7923">
              <w:rPr>
                <w:sz w:val="22"/>
                <w:szCs w:val="22"/>
                <w:lang w:val="en-US"/>
              </w:rPr>
              <w:t>3276935</w:t>
            </w:r>
            <w:r>
              <w:rPr>
                <w:sz w:val="22"/>
                <w:szCs w:val="22"/>
                <w:lang w:val="en-US"/>
              </w:rPr>
              <w:t>/1</w:t>
            </w:r>
            <w:r w:rsidR="000F3C49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.0</w:t>
            </w:r>
            <w:r w:rsidR="00EE7923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C34FE" w:rsidRPr="00A80B60" w:rsidRDefault="005C34FE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C34FE" w:rsidRPr="00C778DF" w:rsidRDefault="00EE7923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10.80</w:t>
            </w:r>
            <w:r w:rsidR="005C34FE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B21240" w:rsidRPr="00C778DF" w:rsidTr="00CA2501">
        <w:tc>
          <w:tcPr>
            <w:tcW w:w="828" w:type="dxa"/>
          </w:tcPr>
          <w:p w:rsidR="00B21240" w:rsidRPr="00C778DF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B21240" w:rsidRPr="00C778DF" w:rsidRDefault="00DF438A" w:rsidP="00EE7923">
            <w:r>
              <w:rPr>
                <w:sz w:val="22"/>
                <w:szCs w:val="22"/>
                <w:lang w:val="en-US"/>
              </w:rPr>
              <w:t>27.0</w:t>
            </w:r>
            <w:r w:rsidR="00EE7923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</w:t>
            </w:r>
            <w:r w:rsidR="00B21240">
              <w:rPr>
                <w:sz w:val="22"/>
                <w:szCs w:val="22"/>
                <w:lang w:val="en-US"/>
              </w:rPr>
              <w:t>.2016</w:t>
            </w:r>
            <w:r w:rsidR="00B2124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B21240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EE7923">
              <w:rPr>
                <w:sz w:val="22"/>
                <w:szCs w:val="22"/>
                <w:lang w:val="en-US"/>
              </w:rPr>
              <w:t>3276934</w:t>
            </w:r>
            <w:r>
              <w:rPr>
                <w:sz w:val="22"/>
                <w:szCs w:val="22"/>
                <w:lang w:val="en-US"/>
              </w:rPr>
              <w:t>/</w:t>
            </w:r>
            <w:r w:rsidR="00DF438A">
              <w:rPr>
                <w:sz w:val="22"/>
                <w:szCs w:val="22"/>
                <w:lang w:val="en-US"/>
              </w:rPr>
              <w:t>1</w:t>
            </w:r>
            <w:r w:rsidR="000F3C49">
              <w:rPr>
                <w:sz w:val="22"/>
                <w:szCs w:val="22"/>
                <w:lang w:val="en-US"/>
              </w:rPr>
              <w:t>7</w:t>
            </w:r>
            <w:r w:rsidR="00DF438A">
              <w:rPr>
                <w:sz w:val="22"/>
                <w:szCs w:val="22"/>
                <w:lang w:val="en-US"/>
              </w:rPr>
              <w:t>.0</w:t>
            </w:r>
            <w:r w:rsidR="00EE7923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B21240" w:rsidRPr="00A80B60" w:rsidRDefault="00B21240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 xml:space="preserve">„СОФАРМА </w:t>
            </w:r>
            <w:r w:rsidRPr="0085690F">
              <w:lastRenderedPageBreak/>
              <w:t>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21240" w:rsidRPr="00C778DF" w:rsidRDefault="00EE7923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lastRenderedPageBreak/>
              <w:t>2456.76</w:t>
            </w:r>
            <w:r w:rsidR="00B2124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EE7923" w:rsidRPr="00C778DF" w:rsidTr="00CA2501">
        <w:tc>
          <w:tcPr>
            <w:tcW w:w="828" w:type="dxa"/>
          </w:tcPr>
          <w:p w:rsidR="00EE7923" w:rsidRPr="00C778DF" w:rsidRDefault="00EE7923" w:rsidP="005A7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EE7923" w:rsidRPr="00C778DF" w:rsidRDefault="00EE7923" w:rsidP="005A7FD6">
            <w:r>
              <w:rPr>
                <w:sz w:val="22"/>
                <w:szCs w:val="22"/>
                <w:lang w:val="en-US"/>
              </w:rPr>
              <w:t>27.06.2016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EE7923" w:rsidRDefault="00EE7923" w:rsidP="005A7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3003276933/17.06.2016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EE7923" w:rsidRPr="00A80B60" w:rsidRDefault="00EE7923" w:rsidP="005A7FD6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E7923" w:rsidRPr="00C778DF" w:rsidRDefault="00EE7923" w:rsidP="005A7FD6">
            <w:pPr>
              <w:jc w:val="right"/>
            </w:pPr>
            <w:r>
              <w:rPr>
                <w:sz w:val="22"/>
                <w:szCs w:val="22"/>
                <w:lang w:val="en-US"/>
              </w:rPr>
              <w:t>37.20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EE7923" w:rsidRPr="00C778DF" w:rsidTr="00CA2501">
        <w:tc>
          <w:tcPr>
            <w:tcW w:w="828" w:type="dxa"/>
          </w:tcPr>
          <w:p w:rsidR="00EE7923" w:rsidRPr="0035292D" w:rsidRDefault="00EE7923" w:rsidP="006655D4">
            <w:r>
              <w:rPr>
                <w:lang w:val="en-US"/>
              </w:rPr>
              <w:t>8.</w:t>
            </w:r>
          </w:p>
        </w:tc>
        <w:tc>
          <w:tcPr>
            <w:tcW w:w="1455" w:type="dxa"/>
          </w:tcPr>
          <w:p w:rsidR="00EE7923" w:rsidRPr="00C778DF" w:rsidRDefault="00EE7923" w:rsidP="00057ADB">
            <w:r>
              <w:t>14.0</w:t>
            </w:r>
            <w:r w:rsidR="00057ADB">
              <w:rPr>
                <w:lang w:val="en-US"/>
              </w:rPr>
              <w:t>6</w:t>
            </w:r>
            <w:r>
              <w:t>.2016г.</w:t>
            </w:r>
          </w:p>
        </w:tc>
        <w:tc>
          <w:tcPr>
            <w:tcW w:w="2933" w:type="dxa"/>
            <w:vAlign w:val="bottom"/>
          </w:tcPr>
          <w:p w:rsidR="00EE7923" w:rsidRDefault="00EE7923" w:rsidP="0035292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100000</w:t>
            </w:r>
            <w:r>
              <w:rPr>
                <w:sz w:val="22"/>
                <w:szCs w:val="22"/>
                <w:lang w:val="en-US"/>
              </w:rPr>
              <w:t>13</w:t>
            </w:r>
            <w:r w:rsidR="007C2601">
              <w:rPr>
                <w:sz w:val="22"/>
                <w:szCs w:val="22"/>
                <w:lang w:val="en-US"/>
              </w:rPr>
              <w:t>67</w:t>
            </w:r>
            <w:r>
              <w:rPr>
                <w:sz w:val="22"/>
                <w:szCs w:val="22"/>
                <w:lang w:val="en-US"/>
              </w:rPr>
              <w:t>/</w:t>
            </w:r>
            <w:r w:rsidR="007C2601">
              <w:rPr>
                <w:sz w:val="22"/>
                <w:szCs w:val="22"/>
                <w:lang w:val="en-US"/>
              </w:rPr>
              <w:t>31.05.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EE7923" w:rsidRPr="00A80B60" w:rsidRDefault="00EE7923" w:rsidP="0035292D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Втора МБАЛ София</w:t>
            </w:r>
          </w:p>
        </w:tc>
        <w:tc>
          <w:tcPr>
            <w:tcW w:w="2410" w:type="dxa"/>
          </w:tcPr>
          <w:p w:rsidR="00EE7923" w:rsidRPr="00C778DF" w:rsidRDefault="007C2601" w:rsidP="008A6733">
            <w:pPr>
              <w:jc w:val="right"/>
            </w:pPr>
            <w:r>
              <w:rPr>
                <w:lang w:val="en-US"/>
              </w:rPr>
              <w:t>413.46</w:t>
            </w:r>
            <w:r w:rsidR="00EE7923">
              <w:t xml:space="preserve"> лв.</w:t>
            </w:r>
          </w:p>
        </w:tc>
      </w:tr>
      <w:tr w:rsidR="00EE7923" w:rsidRPr="00C778DF" w:rsidTr="00CA2501">
        <w:tc>
          <w:tcPr>
            <w:tcW w:w="828" w:type="dxa"/>
          </w:tcPr>
          <w:p w:rsidR="00EE7923" w:rsidRPr="00C778DF" w:rsidRDefault="00EE7923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EE7923" w:rsidRPr="00C778DF" w:rsidRDefault="00EE7923" w:rsidP="000E07A5"/>
        </w:tc>
        <w:tc>
          <w:tcPr>
            <w:tcW w:w="2933" w:type="dxa"/>
            <w:vAlign w:val="bottom"/>
          </w:tcPr>
          <w:p w:rsidR="00EE7923" w:rsidRPr="00A80B60" w:rsidRDefault="00EE792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EE7923" w:rsidRPr="00C778DF" w:rsidRDefault="00EE7923" w:rsidP="000E07A5">
            <w:pPr>
              <w:jc w:val="right"/>
            </w:pPr>
          </w:p>
        </w:tc>
      </w:tr>
      <w:tr w:rsidR="00EE7923" w:rsidRPr="00C778DF" w:rsidTr="00CA2501">
        <w:tc>
          <w:tcPr>
            <w:tcW w:w="828" w:type="dxa"/>
          </w:tcPr>
          <w:p w:rsidR="00EE7923" w:rsidRPr="00C778DF" w:rsidRDefault="00EE7923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EE7923" w:rsidRPr="00C778DF" w:rsidRDefault="00EE7923" w:rsidP="000E07A5"/>
        </w:tc>
        <w:tc>
          <w:tcPr>
            <w:tcW w:w="2933" w:type="dxa"/>
            <w:vAlign w:val="bottom"/>
          </w:tcPr>
          <w:p w:rsidR="00EE7923" w:rsidRPr="00A80B60" w:rsidRDefault="00EE7923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EE7923" w:rsidRPr="00C778DF" w:rsidRDefault="00EE7923" w:rsidP="000E07A5">
            <w:pPr>
              <w:jc w:val="right"/>
            </w:pPr>
          </w:p>
        </w:tc>
      </w:tr>
      <w:tr w:rsidR="00EE7923" w:rsidRPr="00C778DF" w:rsidTr="00CA2501">
        <w:tc>
          <w:tcPr>
            <w:tcW w:w="828" w:type="dxa"/>
          </w:tcPr>
          <w:p w:rsidR="00EE7923" w:rsidRPr="00C778DF" w:rsidRDefault="00EE7923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5" w:type="dxa"/>
          </w:tcPr>
          <w:p w:rsidR="00EE7923" w:rsidRPr="00C778DF" w:rsidRDefault="00EE7923" w:rsidP="00251BEF"/>
        </w:tc>
        <w:tc>
          <w:tcPr>
            <w:tcW w:w="2933" w:type="dxa"/>
          </w:tcPr>
          <w:p w:rsidR="00EE7923" w:rsidRPr="00C778DF" w:rsidRDefault="00EE7923" w:rsidP="00251BEF"/>
        </w:tc>
        <w:tc>
          <w:tcPr>
            <w:tcW w:w="2410" w:type="dxa"/>
          </w:tcPr>
          <w:p w:rsidR="00EE7923" w:rsidRPr="00855D38" w:rsidRDefault="007C2601" w:rsidP="00DF438A">
            <w:pPr>
              <w:jc w:val="center"/>
              <w:rPr>
                <w:b/>
              </w:rPr>
            </w:pPr>
            <w:r w:rsidRPr="007C2601">
              <w:rPr>
                <w:b/>
                <w:sz w:val="22"/>
                <w:szCs w:val="22"/>
                <w:lang w:val="en-US"/>
              </w:rPr>
              <w:t>7 781.32</w:t>
            </w:r>
            <w:r w:rsidR="00EE7923">
              <w:rPr>
                <w:sz w:val="22"/>
                <w:szCs w:val="22"/>
              </w:rPr>
              <w:t xml:space="preserve">     </w:t>
            </w:r>
            <w:r w:rsidR="00EE7923" w:rsidRPr="0035292D">
              <w:rPr>
                <w:b/>
                <w:sz w:val="22"/>
                <w:szCs w:val="22"/>
              </w:rPr>
              <w:t xml:space="preserve">                                     </w:t>
            </w:r>
            <w:r w:rsidR="00EE7923"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15945"/>
    <w:rsid w:val="000370AD"/>
    <w:rsid w:val="00057ADB"/>
    <w:rsid w:val="000A5809"/>
    <w:rsid w:val="000D0BC4"/>
    <w:rsid w:val="000F3C49"/>
    <w:rsid w:val="00134C64"/>
    <w:rsid w:val="001563F3"/>
    <w:rsid w:val="001966B8"/>
    <w:rsid w:val="00253EC4"/>
    <w:rsid w:val="002B22AF"/>
    <w:rsid w:val="002B7BAF"/>
    <w:rsid w:val="002C3F61"/>
    <w:rsid w:val="002E026D"/>
    <w:rsid w:val="00313D59"/>
    <w:rsid w:val="0035292D"/>
    <w:rsid w:val="003B410C"/>
    <w:rsid w:val="00451735"/>
    <w:rsid w:val="004565BC"/>
    <w:rsid w:val="0048489E"/>
    <w:rsid w:val="00505B6F"/>
    <w:rsid w:val="0055683B"/>
    <w:rsid w:val="00570914"/>
    <w:rsid w:val="00574210"/>
    <w:rsid w:val="005909C0"/>
    <w:rsid w:val="005C34FE"/>
    <w:rsid w:val="00616E5C"/>
    <w:rsid w:val="0062430F"/>
    <w:rsid w:val="0064128D"/>
    <w:rsid w:val="00673D04"/>
    <w:rsid w:val="006803F9"/>
    <w:rsid w:val="0074064D"/>
    <w:rsid w:val="00760A13"/>
    <w:rsid w:val="00760B15"/>
    <w:rsid w:val="00786062"/>
    <w:rsid w:val="007C040F"/>
    <w:rsid w:val="007C2601"/>
    <w:rsid w:val="00843901"/>
    <w:rsid w:val="00855D38"/>
    <w:rsid w:val="008568AF"/>
    <w:rsid w:val="0087596D"/>
    <w:rsid w:val="008A6733"/>
    <w:rsid w:val="00903D25"/>
    <w:rsid w:val="00911BCE"/>
    <w:rsid w:val="00985908"/>
    <w:rsid w:val="009B1E65"/>
    <w:rsid w:val="009D15BA"/>
    <w:rsid w:val="009D60D5"/>
    <w:rsid w:val="009F51C4"/>
    <w:rsid w:val="009F5FB5"/>
    <w:rsid w:val="009F63FA"/>
    <w:rsid w:val="00A54C30"/>
    <w:rsid w:val="00A74A1D"/>
    <w:rsid w:val="00A80B60"/>
    <w:rsid w:val="00B053F6"/>
    <w:rsid w:val="00B21240"/>
    <w:rsid w:val="00B707C7"/>
    <w:rsid w:val="00BF08BA"/>
    <w:rsid w:val="00C6194B"/>
    <w:rsid w:val="00C93082"/>
    <w:rsid w:val="00CA2501"/>
    <w:rsid w:val="00CC406D"/>
    <w:rsid w:val="00CE3CED"/>
    <w:rsid w:val="00D24ED4"/>
    <w:rsid w:val="00D94BF0"/>
    <w:rsid w:val="00DF438A"/>
    <w:rsid w:val="00E26E9E"/>
    <w:rsid w:val="00E540FE"/>
    <w:rsid w:val="00EE7923"/>
    <w:rsid w:val="00F14D25"/>
    <w:rsid w:val="00F310D7"/>
    <w:rsid w:val="00F32829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B41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410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11</cp:revision>
  <dcterms:created xsi:type="dcterms:W3CDTF">2016-08-16T09:53:00Z</dcterms:created>
  <dcterms:modified xsi:type="dcterms:W3CDTF">2016-08-16T11:26:00Z</dcterms:modified>
</cp:coreProperties>
</file>